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57654" w:rsidRDefault="00657654">
      <w:pPr>
        <w:suppressAutoHyphens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657654" w:rsidRDefault="00657654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657654" w:rsidRDefault="007649AD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657654" w:rsidRDefault="007649AD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105.25pt;height:113.3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1790730" r:id="rId6"/>
        </w:pict>
      </w:r>
    </w:p>
    <w:p w:rsidR="00657654" w:rsidRDefault="007649AD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AGENDA FOR PLANNING MEETING</w:t>
      </w:r>
    </w:p>
    <w:p w:rsidR="00657654" w:rsidRDefault="007649AD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</w:t>
      </w:r>
      <w:r>
        <w:rPr>
          <w:rFonts w:ascii="Arial" w:eastAsia="Arial" w:hAnsi="Arial" w:cs="Arial"/>
          <w:sz w:val="32"/>
          <w:u w:val="single"/>
        </w:rPr>
        <w:t xml:space="preserve"> ON WEDNESDAY JUNE 7TH AT 7PM</w:t>
      </w:r>
    </w:p>
    <w:p w:rsidR="00657654" w:rsidRDefault="007649AD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657654" w:rsidRDefault="007649AD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657654" w:rsidRDefault="00657654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657654" w:rsidRDefault="007649AD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657654" w:rsidRDefault="00657654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657654" w:rsidRDefault="007649AD">
      <w:pPr>
        <w:suppressAutoHyphens/>
        <w:ind w:right="-732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  <w:t xml:space="preserve">MINUTES OF THE PLANNING MEETING HELD ON Tuesday </w:t>
      </w:r>
      <w:r>
        <w:rPr>
          <w:rFonts w:ascii="Arial" w:eastAsia="Arial" w:hAnsi="Arial" w:cs="Arial"/>
          <w:color w:val="00000A"/>
          <w:sz w:val="28"/>
        </w:rPr>
        <w:tab/>
        <w:t xml:space="preserve">April </w:t>
      </w:r>
      <w:r>
        <w:rPr>
          <w:rFonts w:ascii="Arial" w:eastAsia="Arial" w:hAnsi="Arial" w:cs="Arial"/>
          <w:color w:val="00000A"/>
          <w:sz w:val="28"/>
        </w:rPr>
        <w:tab/>
        <w:t>25t</w:t>
      </w:r>
      <w:r>
        <w:rPr>
          <w:rFonts w:ascii="Arial" w:eastAsia="Arial" w:hAnsi="Arial" w:cs="Arial"/>
          <w:color w:val="00000A"/>
          <w:sz w:val="28"/>
        </w:rPr>
        <w:t>h 2017:</w:t>
      </w:r>
    </w:p>
    <w:p w:rsidR="00657654" w:rsidRDefault="00657654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657654" w:rsidRDefault="007649AD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657654" w:rsidRDefault="00657654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657654" w:rsidRDefault="007649AD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>/17/2197/FUL: GLEN HOUSE, WHITE HOUSE FARM, SAXTEAD RD, DENNINGTON: Proposed side extension to existing dwelling</w:t>
      </w:r>
    </w:p>
    <w:p w:rsidR="00657654" w:rsidRDefault="007649AD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 xml:space="preserve">DC/17/2205/LBC: SPRING FARM HOUSE, THE STREET, DENNINGTON: Removal of </w:t>
      </w:r>
      <w:proofErr w:type="spellStart"/>
      <w:proofErr w:type="gramStart"/>
      <w:r>
        <w:rPr>
          <w:rFonts w:ascii="Arial" w:eastAsia="Arial" w:hAnsi="Arial" w:cs="Arial"/>
          <w:color w:val="00000A"/>
          <w:sz w:val="28"/>
        </w:rPr>
        <w:t>french</w:t>
      </w:r>
      <w:proofErr w:type="spellEnd"/>
      <w:proofErr w:type="gramEnd"/>
      <w:r>
        <w:rPr>
          <w:rFonts w:ascii="Arial" w:eastAsia="Arial" w:hAnsi="Arial" w:cs="Arial"/>
          <w:color w:val="00000A"/>
          <w:sz w:val="28"/>
        </w:rPr>
        <w:t xml:space="preserve"> doors, replacement of timber window, internal alterations to include repositioning partitions and forming </w:t>
      </w:r>
      <w:proofErr w:type="spellStart"/>
      <w:r>
        <w:rPr>
          <w:rFonts w:ascii="Arial" w:eastAsia="Arial" w:hAnsi="Arial" w:cs="Arial"/>
          <w:color w:val="00000A"/>
          <w:sz w:val="28"/>
        </w:rPr>
        <w:t>ensuite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 bathroom with associated drainage facilities</w:t>
      </w:r>
    </w:p>
    <w:p w:rsidR="00657654" w:rsidRDefault="00657654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657654" w:rsidRDefault="007649AD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  <w:t>ADDITIONAL COMMU</w:t>
      </w:r>
      <w:r>
        <w:rPr>
          <w:rFonts w:ascii="Arial" w:eastAsia="Arial" w:hAnsi="Arial" w:cs="Arial"/>
          <w:color w:val="00000A"/>
          <w:sz w:val="28"/>
        </w:rPr>
        <w:t xml:space="preserve">NICATIONS:  </w:t>
      </w:r>
    </w:p>
    <w:p w:rsidR="00657654" w:rsidRDefault="00657654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657654" w:rsidRDefault="00657654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657654" w:rsidRDefault="00657654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</w:p>
    <w:p w:rsidR="00657654" w:rsidRDefault="007649AD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  <w:sz w:val="28"/>
        </w:rPr>
        <w:t>SIGNED _________________________</w:t>
      </w:r>
      <w:proofErr w:type="gramStart"/>
      <w:r>
        <w:rPr>
          <w:rFonts w:ascii="Arial" w:eastAsia="Arial" w:hAnsi="Arial" w:cs="Arial"/>
          <w:color w:val="00000A"/>
          <w:sz w:val="28"/>
        </w:rPr>
        <w:t>_  DATE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   02/06/2017</w:t>
      </w:r>
    </w:p>
    <w:p w:rsidR="00657654" w:rsidRDefault="00657654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6576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4"/>
    <w:rsid w:val="00657654"/>
    <w:rsid w:val="007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2017-06-02T17:52:00Z</dcterms:created>
  <dcterms:modified xsi:type="dcterms:W3CDTF">2017-06-02T17:52:00Z</dcterms:modified>
</cp:coreProperties>
</file>